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Сальский район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931F77" w:rsidRPr="008C7BAB" w:rsidRDefault="00931F77" w:rsidP="00931F77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931F77" w:rsidRPr="00770C57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F77" w:rsidRPr="00770C57" w:rsidRDefault="00931F77" w:rsidP="00931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31F77" w:rsidRPr="008C7BAB" w:rsidRDefault="004268C3" w:rsidP="00931F77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_____.09</w:t>
      </w:r>
      <w:r w:rsidR="009A0474">
        <w:rPr>
          <w:rStyle w:val="a4"/>
          <w:color w:val="000000"/>
          <w:sz w:val="28"/>
          <w:szCs w:val="28"/>
        </w:rPr>
        <w:t>.2024</w:t>
      </w:r>
      <w:r w:rsidR="00261168">
        <w:rPr>
          <w:rStyle w:val="a4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Style w:val="a4"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="00931F77" w:rsidRPr="00931F77">
        <w:rPr>
          <w:rStyle w:val="21"/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Style w:val="21"/>
          <w:rFonts w:ascii="Times New Roman" w:hAnsi="Times New Roman"/>
          <w:b w:val="0"/>
          <w:sz w:val="28"/>
          <w:szCs w:val="28"/>
        </w:rPr>
        <w:t>____</w:t>
      </w:r>
      <w:r w:rsidR="00931F77" w:rsidRPr="00931F77">
        <w:rPr>
          <w:rStyle w:val="21"/>
          <w:rFonts w:ascii="Times New Roman" w:hAnsi="Times New Roman"/>
          <w:b w:val="0"/>
          <w:sz w:val="28"/>
          <w:szCs w:val="28"/>
        </w:rPr>
        <w:t xml:space="preserve">                                  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F77" w:rsidRPr="004268C3" w:rsidRDefault="004268C3" w:rsidP="004268C3">
      <w:pPr>
        <w:pStyle w:val="a6"/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</w:rPr>
        <w:t>Администрации Ивано</w:t>
      </w:r>
      <w:r>
        <w:rPr>
          <w:rFonts w:ascii="Times New Roman" w:hAnsi="Times New Roman"/>
          <w:bCs/>
          <w:sz w:val="28"/>
        </w:rPr>
        <w:t>вского сельского поселения от 24.04.2024 № 3</w:t>
      </w:r>
      <w:r>
        <w:rPr>
          <w:rFonts w:ascii="Times New Roman" w:hAnsi="Times New Roman"/>
          <w:bCs/>
          <w:sz w:val="28"/>
        </w:rPr>
        <w:t>4</w:t>
      </w:r>
      <w:proofErr w:type="gramStart"/>
      <w:r>
        <w:rPr>
          <w:rFonts w:ascii="Times New Roman" w:hAnsi="Times New Roman"/>
          <w:bCs/>
          <w:sz w:val="28"/>
        </w:rPr>
        <w:t xml:space="preserve"> </w:t>
      </w:r>
      <w:r w:rsidR="00931F77">
        <w:rPr>
          <w:rFonts w:ascii="Times New Roman" w:hAnsi="Times New Roman"/>
          <w:bCs/>
          <w:sz w:val="28"/>
        </w:rPr>
        <w:t>О</w:t>
      </w:r>
      <w:proofErr w:type="gramEnd"/>
      <w:r w:rsidR="00931F77">
        <w:rPr>
          <w:rFonts w:ascii="Times New Roman" w:hAnsi="Times New Roman"/>
          <w:bCs/>
          <w:sz w:val="28"/>
        </w:rPr>
        <w:t>б утверждении А</w:t>
      </w:r>
      <w:r w:rsidR="00931F77" w:rsidRPr="008C7BAB">
        <w:rPr>
          <w:rFonts w:ascii="Times New Roman" w:hAnsi="Times New Roman"/>
          <w:bCs/>
          <w:sz w:val="28"/>
        </w:rPr>
        <w:t>дминистративного регламента предо</w:t>
      </w:r>
      <w:bookmarkStart w:id="1" w:name="_Hlk99367791"/>
      <w:bookmarkStart w:id="2" w:name="_Hlk98851985"/>
      <w:r w:rsidR="00931F77" w:rsidRPr="008C7BAB">
        <w:rPr>
          <w:rFonts w:ascii="Times New Roman" w:hAnsi="Times New Roman"/>
          <w:bCs/>
          <w:sz w:val="28"/>
        </w:rPr>
        <w:t xml:space="preserve">ставления муниципальной услуги </w:t>
      </w:r>
      <w:bookmarkEnd w:id="1"/>
      <w:bookmarkEnd w:id="2"/>
      <w:r w:rsidR="00931F77" w:rsidRPr="00BE6BB9">
        <w:rPr>
          <w:rFonts w:ascii="Times New Roman" w:hAnsi="Times New Roman"/>
          <w:color w:val="000000"/>
          <w:sz w:val="28"/>
          <w:szCs w:val="28"/>
        </w:rPr>
        <w:t>«Ус</w:t>
      </w:r>
      <w:r w:rsidR="00931F77">
        <w:rPr>
          <w:rFonts w:ascii="Times New Roman" w:hAnsi="Times New Roman"/>
          <w:color w:val="000000"/>
          <w:sz w:val="28"/>
          <w:szCs w:val="28"/>
        </w:rPr>
        <w:t xml:space="preserve">тановление публичного сервитута </w:t>
      </w:r>
      <w:r w:rsidR="00931F77" w:rsidRPr="00BE6BB9">
        <w:rPr>
          <w:rFonts w:ascii="Times New Roman" w:hAnsi="Times New Roman"/>
          <w:color w:val="000000"/>
          <w:sz w:val="28"/>
          <w:szCs w:val="28"/>
        </w:rPr>
        <w:t>в соответствии с главой V.7. Земельного к</w:t>
      </w:r>
      <w:r w:rsidR="00931F77">
        <w:rPr>
          <w:rFonts w:ascii="Times New Roman" w:hAnsi="Times New Roman"/>
          <w:color w:val="000000"/>
          <w:sz w:val="28"/>
          <w:szCs w:val="28"/>
        </w:rPr>
        <w:t>одекса Российской Федерации»</w:t>
      </w:r>
    </w:p>
    <w:p w:rsidR="00931F77" w:rsidRPr="008C7BAB" w:rsidRDefault="00931F77" w:rsidP="00931F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105E" w:rsidRPr="00CC65FD" w:rsidRDefault="002A105E" w:rsidP="009D7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F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общихпринципах организации местного самоуправления в Российской Федерации»,</w:t>
      </w:r>
      <w:r w:rsidR="00261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5F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и в целях приведения административного регламента предоставления муниципальной услуги в соответствие с действующим законодательством, </w:t>
      </w:r>
      <w:r w:rsidRPr="00CC65FD"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сельского поселения </w:t>
      </w:r>
    </w:p>
    <w:p w:rsidR="002A105E" w:rsidRPr="002A105E" w:rsidRDefault="002A105E" w:rsidP="002A10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4268C3" w:rsidRPr="00943D81" w:rsidRDefault="004268C3" w:rsidP="004268C3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268C3" w:rsidRPr="008C7BAB" w:rsidRDefault="004268C3" w:rsidP="004268C3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8C7BAB">
        <w:rPr>
          <w:rStyle w:val="a5"/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Ивановского сельского поселения </w:t>
      </w:r>
      <w:r>
        <w:rPr>
          <w:rFonts w:ascii="Times New Roman" w:hAnsi="Times New Roman"/>
          <w:bCs/>
          <w:sz w:val="28"/>
        </w:rPr>
        <w:t>от 24.04.2024 № 3</w:t>
      </w:r>
      <w:r>
        <w:rPr>
          <w:rFonts w:ascii="Times New Roman" w:hAnsi="Times New Roman"/>
          <w:bCs/>
          <w:sz w:val="28"/>
          <w:lang w:eastAsia="ar-SA"/>
        </w:rPr>
        <w:t>4</w:t>
      </w:r>
      <w:proofErr w:type="gramStart"/>
      <w:r>
        <w:rPr>
          <w:rFonts w:ascii="Times New Roman" w:hAnsi="Times New Roman"/>
          <w:bCs/>
          <w:sz w:val="28"/>
          <w:lang w:eastAsia="ar-SA"/>
        </w:rPr>
        <w:t xml:space="preserve"> О</w:t>
      </w:r>
      <w:proofErr w:type="gramEnd"/>
      <w:r>
        <w:rPr>
          <w:rFonts w:ascii="Times New Roman" w:hAnsi="Times New Roman"/>
          <w:bCs/>
          <w:sz w:val="28"/>
          <w:lang w:eastAsia="ar-SA"/>
        </w:rPr>
        <w:t>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 xml:space="preserve">дминистративного регламента предоставления 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главой V.7. 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4268C3" w:rsidRDefault="004268C3" w:rsidP="004268C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1.1</w:t>
      </w:r>
      <w:r w:rsidRPr="001609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07820">
        <w:rPr>
          <w:b w:val="0"/>
          <w:bCs w:val="0"/>
          <w:color w:val="000000"/>
          <w:sz w:val="28"/>
          <w:szCs w:val="28"/>
        </w:rPr>
        <w:t xml:space="preserve">Дополнить пункт 2.5 раздела 2 </w:t>
      </w:r>
      <w:r>
        <w:rPr>
          <w:b w:val="0"/>
          <w:bCs w:val="0"/>
          <w:color w:val="000000"/>
          <w:sz w:val="28"/>
          <w:szCs w:val="28"/>
        </w:rPr>
        <w:t xml:space="preserve">подпунктом 3) </w:t>
      </w:r>
      <w:r w:rsidRPr="00007820">
        <w:rPr>
          <w:b w:val="0"/>
          <w:bCs w:val="0"/>
          <w:color w:val="000000"/>
          <w:sz w:val="28"/>
          <w:szCs w:val="28"/>
        </w:rPr>
        <w:t>следующего содержания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4268C3" w:rsidRPr="00007820" w:rsidRDefault="004268C3" w:rsidP="004268C3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268C3" w:rsidRPr="001609E4" w:rsidRDefault="004268C3" w:rsidP="004268C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07820">
        <w:rPr>
          <w:b w:val="0"/>
          <w:bCs w:val="0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007820">
        <w:rPr>
          <w:b w:val="0"/>
          <w:bCs w:val="0"/>
          <w:sz w:val="28"/>
          <w:szCs w:val="28"/>
        </w:rPr>
        <w:t>постановлением Администрации</w:t>
      </w:r>
      <w:r>
        <w:rPr>
          <w:b w:val="0"/>
          <w:bCs w:val="0"/>
          <w:sz w:val="28"/>
          <w:szCs w:val="28"/>
        </w:rPr>
        <w:t xml:space="preserve"> Ивановского сельского поселения </w:t>
      </w:r>
      <w:r w:rsidRPr="004268C3">
        <w:rPr>
          <w:b w:val="0"/>
          <w:bCs w:val="0"/>
          <w:sz w:val="28"/>
        </w:rPr>
        <w:t>от 24.04.2024 № 3</w:t>
      </w:r>
      <w:r w:rsidRPr="004268C3">
        <w:rPr>
          <w:b w:val="0"/>
          <w:sz w:val="28"/>
          <w:lang w:eastAsia="ar-SA"/>
        </w:rPr>
        <w:t>4</w:t>
      </w:r>
      <w:proofErr w:type="gramStart"/>
      <w:r w:rsidRPr="004268C3">
        <w:rPr>
          <w:b w:val="0"/>
          <w:sz w:val="28"/>
          <w:lang w:eastAsia="ar-SA"/>
        </w:rPr>
        <w:t xml:space="preserve"> О</w:t>
      </w:r>
      <w:proofErr w:type="gramEnd"/>
      <w:r w:rsidRPr="004268C3">
        <w:rPr>
          <w:b w:val="0"/>
          <w:sz w:val="28"/>
          <w:lang w:eastAsia="ar-SA"/>
        </w:rPr>
        <w:t xml:space="preserve">б утверждении Административного регламента предоставления муниципальной услуги </w:t>
      </w:r>
      <w:r w:rsidRPr="004268C3">
        <w:rPr>
          <w:b w:val="0"/>
          <w:color w:val="000000"/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</w:t>
      </w:r>
      <w:r w:rsidRPr="004268C3">
        <w:rPr>
          <w:b w:val="0"/>
          <w:color w:val="000000"/>
          <w:sz w:val="28"/>
          <w:szCs w:val="28"/>
        </w:rPr>
        <w:t>.</w:t>
      </w:r>
    </w:p>
    <w:p w:rsidR="004268C3" w:rsidRPr="00FD1334" w:rsidRDefault="004268C3" w:rsidP="004268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1334">
        <w:rPr>
          <w:rFonts w:ascii="Times New Roman" w:hAnsi="Times New Roman" w:cs="Times New Roman"/>
          <w:sz w:val="28"/>
          <w:szCs w:val="28"/>
        </w:rPr>
        <w:t xml:space="preserve">. </w:t>
      </w:r>
      <w:r w:rsidRPr="00D17F4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17F4F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D17F4F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Pr="00D17F4F">
        <w:rPr>
          <w:rFonts w:ascii="Times New Roman" w:hAnsi="Times New Roman" w:cs="Times New Roman"/>
          <w:sz w:val="28"/>
          <w:szCs w:val="28"/>
        </w:rPr>
        <w:t>).</w:t>
      </w:r>
    </w:p>
    <w:p w:rsidR="004268C3" w:rsidRPr="00FD1334" w:rsidRDefault="004268C3" w:rsidP="004268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13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4268C3" w:rsidRPr="00FD1334" w:rsidRDefault="004268C3" w:rsidP="004268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1334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4268C3" w:rsidRDefault="004268C3" w:rsidP="004268C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4268C3" w:rsidRDefault="004268C3" w:rsidP="004268C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4268C3" w:rsidRPr="008C7BAB" w:rsidRDefault="004268C3" w:rsidP="004268C3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8C7BA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4268C3" w:rsidRDefault="004268C3" w:rsidP="004268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/>
          <w:sz w:val="28"/>
          <w:szCs w:val="28"/>
        </w:rPr>
        <w:t>Удалой</w:t>
      </w:r>
      <w:proofErr w:type="gramEnd"/>
    </w:p>
    <w:p w:rsidR="00261168" w:rsidRDefault="00261168" w:rsidP="00931F77">
      <w:pPr>
        <w:rPr>
          <w:rFonts w:ascii="Times New Roman" w:hAnsi="Times New Roman"/>
          <w:sz w:val="28"/>
          <w:szCs w:val="28"/>
        </w:rPr>
      </w:pPr>
    </w:p>
    <w:sectPr w:rsidR="00261168" w:rsidSect="004268C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6635"/>
    <w:rsid w:val="00025C9C"/>
    <w:rsid w:val="00032AEC"/>
    <w:rsid w:val="00035245"/>
    <w:rsid w:val="0003735A"/>
    <w:rsid w:val="00066B21"/>
    <w:rsid w:val="00074E5B"/>
    <w:rsid w:val="00075D26"/>
    <w:rsid w:val="00080919"/>
    <w:rsid w:val="000C3629"/>
    <w:rsid w:val="000C71D6"/>
    <w:rsid w:val="000D3C3F"/>
    <w:rsid w:val="000F7D10"/>
    <w:rsid w:val="00101170"/>
    <w:rsid w:val="00122CC6"/>
    <w:rsid w:val="00123C0B"/>
    <w:rsid w:val="00153119"/>
    <w:rsid w:val="001915E3"/>
    <w:rsid w:val="001B4FEB"/>
    <w:rsid w:val="00217810"/>
    <w:rsid w:val="0022436C"/>
    <w:rsid w:val="0022713B"/>
    <w:rsid w:val="00230FA4"/>
    <w:rsid w:val="00254149"/>
    <w:rsid w:val="00261168"/>
    <w:rsid w:val="00285024"/>
    <w:rsid w:val="002A0906"/>
    <w:rsid w:val="002A105E"/>
    <w:rsid w:val="002C47AD"/>
    <w:rsid w:val="002C6279"/>
    <w:rsid w:val="002D06F5"/>
    <w:rsid w:val="002D2768"/>
    <w:rsid w:val="002D5CCB"/>
    <w:rsid w:val="002E1B32"/>
    <w:rsid w:val="002F2BF8"/>
    <w:rsid w:val="0030161E"/>
    <w:rsid w:val="00332A9F"/>
    <w:rsid w:val="003346A6"/>
    <w:rsid w:val="003879EE"/>
    <w:rsid w:val="00392410"/>
    <w:rsid w:val="003B3E6B"/>
    <w:rsid w:val="003D5097"/>
    <w:rsid w:val="003E15A2"/>
    <w:rsid w:val="0041643F"/>
    <w:rsid w:val="004268C3"/>
    <w:rsid w:val="0045099A"/>
    <w:rsid w:val="00464FE0"/>
    <w:rsid w:val="00484E74"/>
    <w:rsid w:val="004F0625"/>
    <w:rsid w:val="004F1365"/>
    <w:rsid w:val="004F3224"/>
    <w:rsid w:val="004F44B9"/>
    <w:rsid w:val="00504D01"/>
    <w:rsid w:val="00543419"/>
    <w:rsid w:val="0059432D"/>
    <w:rsid w:val="005E5608"/>
    <w:rsid w:val="006157DA"/>
    <w:rsid w:val="00621F90"/>
    <w:rsid w:val="0064274C"/>
    <w:rsid w:val="00643B49"/>
    <w:rsid w:val="006513FC"/>
    <w:rsid w:val="0066020B"/>
    <w:rsid w:val="0066147C"/>
    <w:rsid w:val="006747C8"/>
    <w:rsid w:val="00680D88"/>
    <w:rsid w:val="0068118D"/>
    <w:rsid w:val="00690771"/>
    <w:rsid w:val="006920B4"/>
    <w:rsid w:val="006A137E"/>
    <w:rsid w:val="006B2ECC"/>
    <w:rsid w:val="006F24DE"/>
    <w:rsid w:val="006F3650"/>
    <w:rsid w:val="0071157D"/>
    <w:rsid w:val="00712FA3"/>
    <w:rsid w:val="007A4991"/>
    <w:rsid w:val="007E31B2"/>
    <w:rsid w:val="008175F9"/>
    <w:rsid w:val="00832FBB"/>
    <w:rsid w:val="0084088A"/>
    <w:rsid w:val="008413AB"/>
    <w:rsid w:val="00842A3C"/>
    <w:rsid w:val="0089440F"/>
    <w:rsid w:val="008B22A0"/>
    <w:rsid w:val="008E5B61"/>
    <w:rsid w:val="00905C0F"/>
    <w:rsid w:val="00931F77"/>
    <w:rsid w:val="00966FF6"/>
    <w:rsid w:val="00967B12"/>
    <w:rsid w:val="009719F9"/>
    <w:rsid w:val="009807DC"/>
    <w:rsid w:val="009A0474"/>
    <w:rsid w:val="009A6635"/>
    <w:rsid w:val="009D7EF6"/>
    <w:rsid w:val="00A04074"/>
    <w:rsid w:val="00A24F89"/>
    <w:rsid w:val="00A42EB8"/>
    <w:rsid w:val="00A57658"/>
    <w:rsid w:val="00AC6C01"/>
    <w:rsid w:val="00AD429C"/>
    <w:rsid w:val="00AD75FE"/>
    <w:rsid w:val="00AE6506"/>
    <w:rsid w:val="00AF6964"/>
    <w:rsid w:val="00B35298"/>
    <w:rsid w:val="00B35304"/>
    <w:rsid w:val="00B37253"/>
    <w:rsid w:val="00B377DD"/>
    <w:rsid w:val="00B416E8"/>
    <w:rsid w:val="00BA2CA6"/>
    <w:rsid w:val="00BE6BB9"/>
    <w:rsid w:val="00C151D2"/>
    <w:rsid w:val="00C245AC"/>
    <w:rsid w:val="00C262E3"/>
    <w:rsid w:val="00C60171"/>
    <w:rsid w:val="00C9139C"/>
    <w:rsid w:val="00CA77FC"/>
    <w:rsid w:val="00CC2B68"/>
    <w:rsid w:val="00CC65FD"/>
    <w:rsid w:val="00CC7421"/>
    <w:rsid w:val="00CF14EB"/>
    <w:rsid w:val="00D044D0"/>
    <w:rsid w:val="00D0568B"/>
    <w:rsid w:val="00D91523"/>
    <w:rsid w:val="00DC776F"/>
    <w:rsid w:val="00E24D63"/>
    <w:rsid w:val="00E2532C"/>
    <w:rsid w:val="00E30820"/>
    <w:rsid w:val="00E5137E"/>
    <w:rsid w:val="00E67292"/>
    <w:rsid w:val="00E74449"/>
    <w:rsid w:val="00E84A87"/>
    <w:rsid w:val="00EE14F8"/>
    <w:rsid w:val="00EE5436"/>
    <w:rsid w:val="00F04173"/>
    <w:rsid w:val="00F44FD8"/>
    <w:rsid w:val="00F64C04"/>
    <w:rsid w:val="00F84FC1"/>
    <w:rsid w:val="00FB632F"/>
    <w:rsid w:val="00FC15E5"/>
    <w:rsid w:val="00FC57D5"/>
    <w:rsid w:val="00FD00D6"/>
    <w:rsid w:val="00FE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21"/>
  </w:style>
  <w:style w:type="paragraph" w:styleId="2">
    <w:name w:val="heading 2"/>
    <w:basedOn w:val="a"/>
    <w:link w:val="20"/>
    <w:uiPriority w:val="9"/>
    <w:qFormat/>
    <w:rsid w:val="00426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6"/>
    <w:uiPriority w:val="99"/>
    <w:locked/>
    <w:rsid w:val="00931F7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931F77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Цветовое выделение для Нормальный"/>
    <w:uiPriority w:val="99"/>
    <w:rsid w:val="00931F77"/>
  </w:style>
  <w:style w:type="character" w:customStyle="1" w:styleId="21">
    <w:name w:val="Основной текст (2)_"/>
    <w:basedOn w:val="a0"/>
    <w:link w:val="22"/>
    <w:uiPriority w:val="99"/>
    <w:locked/>
    <w:rsid w:val="00931F77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1F77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customStyle="1" w:styleId="ConsPlusNormal">
    <w:name w:val="ConsPlusNormal"/>
    <w:rsid w:val="00931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99"/>
    <w:qFormat/>
    <w:rsid w:val="004268C3"/>
    <w:pPr>
      <w:widowControl w:val="0"/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268C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AC5D-8B8E-4D4F-8F4E-E8B6F216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Алёна</cp:lastModifiedBy>
  <cp:revision>93</cp:revision>
  <cp:lastPrinted>2024-09-10T06:43:00Z</cp:lastPrinted>
  <dcterms:created xsi:type="dcterms:W3CDTF">2024-04-05T11:05:00Z</dcterms:created>
  <dcterms:modified xsi:type="dcterms:W3CDTF">2024-09-10T06:43:00Z</dcterms:modified>
</cp:coreProperties>
</file>